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1"/>
        <w:tblW w:w="10656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875"/>
        <w:gridCol w:w="2151"/>
        <w:gridCol w:w="567"/>
        <w:gridCol w:w="567"/>
        <w:gridCol w:w="850"/>
        <w:gridCol w:w="709"/>
        <w:gridCol w:w="2126"/>
        <w:gridCol w:w="2811"/>
      </w:tblGrid>
      <w:tr w:rsidR="00023324" w:rsidRPr="0007743B" w:rsidTr="00E3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023324" w:rsidRPr="0007743B" w:rsidRDefault="00023324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151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567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2126" w:type="dxa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307" w:rsidRPr="0007743B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-Yeri</w:t>
            </w:r>
          </w:p>
        </w:tc>
        <w:tc>
          <w:tcPr>
            <w:tcW w:w="2811" w:type="dxa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E34AB7" w:rsidRPr="0007743B" w:rsidTr="00E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29461B" w:rsidRPr="0029461B" w:rsidRDefault="0029461B" w:rsidP="0029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STA587</w:t>
            </w:r>
          </w:p>
        </w:tc>
        <w:tc>
          <w:tcPr>
            <w:tcW w:w="215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Güncel Sanat Okumaları II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</w:tcPr>
          <w:p w:rsidR="0029461B" w:rsidRPr="0029461B" w:rsidRDefault="009B6686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</w:tcPr>
          <w:p w:rsidR="009B6686" w:rsidRDefault="009B6686" w:rsidP="009B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  <w:p w:rsidR="009B6686" w:rsidRDefault="009B6686" w:rsidP="009B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  <w:p w:rsidR="0029461B" w:rsidRPr="0029461B" w:rsidRDefault="009B6686" w:rsidP="009B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İİBF – 131 Bahar Başak Üstel Arı Ofis</w:t>
            </w:r>
          </w:p>
        </w:tc>
        <w:tc>
          <w:tcPr>
            <w:tcW w:w="281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Doç. Bahar Başak Üstel Arı</w:t>
            </w:r>
          </w:p>
        </w:tc>
      </w:tr>
      <w:tr w:rsidR="00075350" w:rsidRPr="0007743B" w:rsidTr="00E34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29461B" w:rsidRPr="0029461B" w:rsidRDefault="0029461B" w:rsidP="0029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STA565</w:t>
            </w:r>
          </w:p>
        </w:tc>
        <w:tc>
          <w:tcPr>
            <w:tcW w:w="2151" w:type="dxa"/>
          </w:tcPr>
          <w:p w:rsidR="0029461B" w:rsidRPr="0029461B" w:rsidRDefault="0029461B" w:rsidP="00294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Resim Atölye II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</w:tcPr>
          <w:p w:rsidR="0029461B" w:rsidRPr="0029461B" w:rsidRDefault="004B25B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</w:tcPr>
          <w:p w:rsidR="0029461B" w:rsidRDefault="004B25B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  <w:p w:rsidR="004B25BB" w:rsidRDefault="004B25B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4B25BB" w:rsidRPr="0029461B" w:rsidRDefault="009B6686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İİBF – 134 Emre Şen Ofis</w:t>
            </w:r>
          </w:p>
        </w:tc>
        <w:tc>
          <w:tcPr>
            <w:tcW w:w="2811" w:type="dxa"/>
          </w:tcPr>
          <w:p w:rsidR="0029461B" w:rsidRPr="0029461B" w:rsidRDefault="0029461B" w:rsidP="00294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. Üyesi Emre Şen</w:t>
            </w:r>
          </w:p>
        </w:tc>
      </w:tr>
      <w:tr w:rsidR="0029461B" w:rsidRPr="0007743B" w:rsidTr="00E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29461B" w:rsidRPr="0029461B" w:rsidRDefault="0029461B" w:rsidP="0029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STA552</w:t>
            </w:r>
          </w:p>
        </w:tc>
        <w:tc>
          <w:tcPr>
            <w:tcW w:w="215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Performans (Gösteri) Sanatı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</w:tcPr>
          <w:p w:rsidR="0029461B" w:rsidRPr="0029461B" w:rsidRDefault="001F2863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</w:tcPr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24.04.2024</w:t>
            </w:r>
          </w:p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-16:15</w:t>
            </w:r>
          </w:p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İİBF – 2</w:t>
            </w:r>
            <w:r w:rsidR="0052001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461B" w:rsidRPr="0029461B" w:rsidRDefault="0052001A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Esra Ertuğrul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  <w:r w:rsidR="001F2863">
              <w:rPr>
                <w:rFonts w:ascii="Times New Roman" w:hAnsi="Times New Roman" w:cs="Times New Roman"/>
                <w:sz w:val="18"/>
                <w:szCs w:val="18"/>
              </w:rPr>
              <w:t xml:space="preserve"> Ofis</w:t>
            </w:r>
          </w:p>
        </w:tc>
        <w:tc>
          <w:tcPr>
            <w:tcW w:w="281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 xml:space="preserve">. Üyesi Esra Ertuğrul </w:t>
            </w:r>
            <w:proofErr w:type="spellStart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</w:p>
        </w:tc>
      </w:tr>
      <w:tr w:rsidR="00075350" w:rsidRPr="0007743B" w:rsidTr="00E34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29461B" w:rsidRPr="0029461B" w:rsidRDefault="0029461B" w:rsidP="0029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STA504</w:t>
            </w:r>
          </w:p>
        </w:tc>
        <w:tc>
          <w:tcPr>
            <w:tcW w:w="2151" w:type="dxa"/>
          </w:tcPr>
          <w:p w:rsidR="0029461B" w:rsidRPr="0029461B" w:rsidRDefault="0029461B" w:rsidP="00294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Türk Sanatında Motif, Üslup ve </w:t>
            </w: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Kompozisyon Analizi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9461B" w:rsidRPr="0029461B" w:rsidRDefault="0029461B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</w:tcPr>
          <w:p w:rsidR="0029461B" w:rsidRPr="0029461B" w:rsidRDefault="001F2863" w:rsidP="002946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</w:tcPr>
          <w:p w:rsidR="001F2863" w:rsidRDefault="001F2863" w:rsidP="001F2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25.04.2024</w:t>
            </w:r>
          </w:p>
          <w:p w:rsidR="001F2863" w:rsidRDefault="001F2863" w:rsidP="001F2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  <w:p w:rsidR="001F2863" w:rsidRDefault="001F2863" w:rsidP="001F2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İİBF – 229 </w:t>
            </w:r>
          </w:p>
          <w:p w:rsidR="0029461B" w:rsidRPr="0029461B" w:rsidRDefault="001F2863" w:rsidP="001F28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Murat Kalafat Ofis</w:t>
            </w:r>
          </w:p>
        </w:tc>
        <w:tc>
          <w:tcPr>
            <w:tcW w:w="2811" w:type="dxa"/>
          </w:tcPr>
          <w:p w:rsidR="0029461B" w:rsidRPr="0029461B" w:rsidRDefault="0029461B" w:rsidP="002946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1F2863" w:rsidRPr="0007743B" w:rsidTr="00E3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</w:tcPr>
          <w:p w:rsidR="0029461B" w:rsidRPr="0029461B" w:rsidRDefault="0029461B" w:rsidP="002946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STA554</w:t>
            </w:r>
          </w:p>
        </w:tc>
        <w:tc>
          <w:tcPr>
            <w:tcW w:w="215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Sanat Eleştirisi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</w:tcPr>
          <w:p w:rsidR="0029461B" w:rsidRPr="0029461B" w:rsidRDefault="0029461B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709" w:type="dxa"/>
          </w:tcPr>
          <w:p w:rsidR="0029461B" w:rsidRPr="0029461B" w:rsidRDefault="00A858DD" w:rsidP="0029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2126" w:type="dxa"/>
          </w:tcPr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22.04.2024</w:t>
            </w:r>
          </w:p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  <w:p w:rsidR="001F2863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İİBF – 229 </w:t>
            </w:r>
          </w:p>
          <w:p w:rsidR="0029461B" w:rsidRPr="0029461B" w:rsidRDefault="001F2863" w:rsidP="001F28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Murat Kalafat Ofis</w:t>
            </w:r>
          </w:p>
        </w:tc>
        <w:tc>
          <w:tcPr>
            <w:tcW w:w="2811" w:type="dxa"/>
          </w:tcPr>
          <w:p w:rsidR="0029461B" w:rsidRPr="0029461B" w:rsidRDefault="0029461B" w:rsidP="00294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9461B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</w:tbl>
    <w:p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DF" w:rsidRDefault="008078DF" w:rsidP="00837023">
      <w:pPr>
        <w:spacing w:after="0" w:line="240" w:lineRule="auto"/>
      </w:pPr>
      <w:r>
        <w:separator/>
      </w:r>
    </w:p>
  </w:endnote>
  <w:endnote w:type="continuationSeparator" w:id="0">
    <w:p w:rsidR="008078DF" w:rsidRDefault="008078DF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DF" w:rsidRDefault="008078DF" w:rsidP="00837023">
      <w:pPr>
        <w:spacing w:after="0" w:line="240" w:lineRule="auto"/>
      </w:pPr>
      <w:r>
        <w:separator/>
      </w:r>
    </w:p>
  </w:footnote>
  <w:footnote w:type="continuationSeparator" w:id="0">
    <w:p w:rsidR="008078DF" w:rsidRDefault="008078DF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61B" w:rsidRDefault="00837023" w:rsidP="0029461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</w:t>
    </w:r>
    <w:r w:rsidR="00D01B69">
      <w:rPr>
        <w:rFonts w:ascii="Times New Roman" w:hAnsi="Times New Roman" w:cs="Times New Roman"/>
        <w:b/>
        <w:sz w:val="24"/>
        <w:szCs w:val="24"/>
      </w:rPr>
      <w:t xml:space="preserve">Sanat ve Tasarım Yüksek Lisans </w:t>
    </w:r>
  </w:p>
  <w:p w:rsidR="00837023" w:rsidRPr="0007743B" w:rsidRDefault="0029461B" w:rsidP="0029461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(Resim) </w:t>
    </w:r>
    <w:r w:rsidR="003E213F">
      <w:rPr>
        <w:rFonts w:ascii="Times New Roman" w:hAnsi="Times New Roman" w:cs="Times New Roman"/>
        <w:b/>
        <w:sz w:val="24"/>
        <w:szCs w:val="24"/>
      </w:rPr>
      <w:t>Bahar</w:t>
    </w:r>
    <w:r w:rsidR="00837023"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Vize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44716"/>
    <w:rsid w:val="0006373D"/>
    <w:rsid w:val="00073A84"/>
    <w:rsid w:val="00075350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24162"/>
    <w:rsid w:val="00133B90"/>
    <w:rsid w:val="00135344"/>
    <w:rsid w:val="00136BE9"/>
    <w:rsid w:val="00145C6F"/>
    <w:rsid w:val="0016047C"/>
    <w:rsid w:val="00162606"/>
    <w:rsid w:val="001638CF"/>
    <w:rsid w:val="00170633"/>
    <w:rsid w:val="00187D34"/>
    <w:rsid w:val="00194AC1"/>
    <w:rsid w:val="001A24A8"/>
    <w:rsid w:val="001A4A45"/>
    <w:rsid w:val="001A6C5E"/>
    <w:rsid w:val="001A7EF7"/>
    <w:rsid w:val="001B407F"/>
    <w:rsid w:val="001E4FCA"/>
    <w:rsid w:val="001F2863"/>
    <w:rsid w:val="002119BB"/>
    <w:rsid w:val="002166A0"/>
    <w:rsid w:val="002179FD"/>
    <w:rsid w:val="00243513"/>
    <w:rsid w:val="00267D8A"/>
    <w:rsid w:val="002743DC"/>
    <w:rsid w:val="00274CE8"/>
    <w:rsid w:val="0029461B"/>
    <w:rsid w:val="002A4B03"/>
    <w:rsid w:val="002A52C9"/>
    <w:rsid w:val="002B1529"/>
    <w:rsid w:val="002C561D"/>
    <w:rsid w:val="002D4423"/>
    <w:rsid w:val="002F071D"/>
    <w:rsid w:val="00302C10"/>
    <w:rsid w:val="00303DE3"/>
    <w:rsid w:val="00311371"/>
    <w:rsid w:val="003470AE"/>
    <w:rsid w:val="003708AE"/>
    <w:rsid w:val="00371355"/>
    <w:rsid w:val="00382E43"/>
    <w:rsid w:val="00387C34"/>
    <w:rsid w:val="00390336"/>
    <w:rsid w:val="003E0A71"/>
    <w:rsid w:val="003E213F"/>
    <w:rsid w:val="003F64F9"/>
    <w:rsid w:val="00432AB0"/>
    <w:rsid w:val="004354B6"/>
    <w:rsid w:val="00441F3A"/>
    <w:rsid w:val="00446008"/>
    <w:rsid w:val="004549EC"/>
    <w:rsid w:val="004659FB"/>
    <w:rsid w:val="00483901"/>
    <w:rsid w:val="00490AA4"/>
    <w:rsid w:val="004B0BAA"/>
    <w:rsid w:val="004B25BB"/>
    <w:rsid w:val="004D7585"/>
    <w:rsid w:val="004E7521"/>
    <w:rsid w:val="004F50D4"/>
    <w:rsid w:val="00501BA3"/>
    <w:rsid w:val="005118F3"/>
    <w:rsid w:val="00512541"/>
    <w:rsid w:val="00516D56"/>
    <w:rsid w:val="0052001A"/>
    <w:rsid w:val="00522754"/>
    <w:rsid w:val="0054226E"/>
    <w:rsid w:val="00553995"/>
    <w:rsid w:val="00554721"/>
    <w:rsid w:val="005552A6"/>
    <w:rsid w:val="0056288A"/>
    <w:rsid w:val="00565F41"/>
    <w:rsid w:val="005733C5"/>
    <w:rsid w:val="005771C7"/>
    <w:rsid w:val="005A2FEC"/>
    <w:rsid w:val="005A6BB3"/>
    <w:rsid w:val="005B6275"/>
    <w:rsid w:val="005D57C5"/>
    <w:rsid w:val="005E4E23"/>
    <w:rsid w:val="006032FF"/>
    <w:rsid w:val="006206D1"/>
    <w:rsid w:val="00630583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6E795B"/>
    <w:rsid w:val="0070117B"/>
    <w:rsid w:val="00701AF4"/>
    <w:rsid w:val="00723094"/>
    <w:rsid w:val="00765E4B"/>
    <w:rsid w:val="00775D14"/>
    <w:rsid w:val="00776D00"/>
    <w:rsid w:val="00795A66"/>
    <w:rsid w:val="0079640B"/>
    <w:rsid w:val="007A1608"/>
    <w:rsid w:val="007A6D36"/>
    <w:rsid w:val="007A705B"/>
    <w:rsid w:val="007C300B"/>
    <w:rsid w:val="007C7127"/>
    <w:rsid w:val="007D155B"/>
    <w:rsid w:val="007D1C75"/>
    <w:rsid w:val="008078DF"/>
    <w:rsid w:val="00826A23"/>
    <w:rsid w:val="00834584"/>
    <w:rsid w:val="008350BF"/>
    <w:rsid w:val="00837023"/>
    <w:rsid w:val="0085719F"/>
    <w:rsid w:val="00864405"/>
    <w:rsid w:val="008647A3"/>
    <w:rsid w:val="00881FD0"/>
    <w:rsid w:val="00886D0B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2DB3"/>
    <w:rsid w:val="00906F1F"/>
    <w:rsid w:val="0092339B"/>
    <w:rsid w:val="00923C24"/>
    <w:rsid w:val="0092445F"/>
    <w:rsid w:val="009422A8"/>
    <w:rsid w:val="00961987"/>
    <w:rsid w:val="009A5327"/>
    <w:rsid w:val="009B6686"/>
    <w:rsid w:val="009C6003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858DD"/>
    <w:rsid w:val="00AA0DC4"/>
    <w:rsid w:val="00AC567C"/>
    <w:rsid w:val="00AF3272"/>
    <w:rsid w:val="00B20CE3"/>
    <w:rsid w:val="00B34396"/>
    <w:rsid w:val="00B5015C"/>
    <w:rsid w:val="00B54AC5"/>
    <w:rsid w:val="00B556BB"/>
    <w:rsid w:val="00B574CB"/>
    <w:rsid w:val="00B714AA"/>
    <w:rsid w:val="00B81F41"/>
    <w:rsid w:val="00B91D4B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95114"/>
    <w:rsid w:val="00CA3F7F"/>
    <w:rsid w:val="00CE7D11"/>
    <w:rsid w:val="00D01B69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77210"/>
    <w:rsid w:val="00D8349C"/>
    <w:rsid w:val="00D83CA7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34AB7"/>
    <w:rsid w:val="00E47B19"/>
    <w:rsid w:val="00E521CD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C08A1"/>
    <w:rsid w:val="00FD3009"/>
    <w:rsid w:val="00FE39CE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eTablo1Ak">
    <w:name w:val="List Table 1 Light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E34A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42</cp:revision>
  <cp:lastPrinted>2022-04-16T21:41:00Z</cp:lastPrinted>
  <dcterms:created xsi:type="dcterms:W3CDTF">2023-04-04T10:46:00Z</dcterms:created>
  <dcterms:modified xsi:type="dcterms:W3CDTF">2024-04-03T07:27:00Z</dcterms:modified>
</cp:coreProperties>
</file>